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626" w14:textId="77777777" w:rsidR="00733D80" w:rsidRPr="00805EEA" w:rsidRDefault="00733D80" w:rsidP="00733D8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REGOLAMENTO FORMAZIONE CONTINUA DEI CONSULENTI DEL LAVORO</w:t>
      </w:r>
    </w:p>
    <w:p w14:paraId="34D79C60" w14:textId="77777777" w:rsidR="00733D80" w:rsidRPr="00F64AB3" w:rsidRDefault="00733D80" w:rsidP="00733D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8"/>
          <w:szCs w:val="8"/>
        </w:rPr>
      </w:pPr>
    </w:p>
    <w:p w14:paraId="4E96F05B" w14:textId="72215189" w:rsidR="00A2564C" w:rsidRDefault="00733D80" w:rsidP="00805E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DICHIARAZIONE</w:t>
      </w:r>
      <w:r w:rsidR="00AB538E" w:rsidRPr="00805EEA">
        <w:rPr>
          <w:b/>
          <w:bCs/>
          <w:sz w:val="22"/>
          <w:szCs w:val="22"/>
        </w:rPr>
        <w:t xml:space="preserve"> INTEGRATIVA </w:t>
      </w:r>
      <w:r w:rsidRPr="00805EEA">
        <w:rPr>
          <w:b/>
          <w:bCs/>
          <w:sz w:val="22"/>
          <w:szCs w:val="22"/>
        </w:rPr>
        <w:t xml:space="preserve">DELLA FORMAZIONE SVOLTA </w:t>
      </w:r>
      <w:r w:rsidR="00AB538E" w:rsidRPr="00805EEA">
        <w:rPr>
          <w:b/>
          <w:bCs/>
          <w:sz w:val="22"/>
          <w:szCs w:val="22"/>
        </w:rPr>
        <w:t>DAL 01.01.20</w:t>
      </w:r>
      <w:r w:rsidR="00736603">
        <w:rPr>
          <w:b/>
          <w:bCs/>
          <w:sz w:val="22"/>
          <w:szCs w:val="22"/>
        </w:rPr>
        <w:t>2</w:t>
      </w:r>
      <w:r w:rsidR="003B6EBA">
        <w:rPr>
          <w:b/>
          <w:bCs/>
          <w:sz w:val="22"/>
          <w:szCs w:val="22"/>
        </w:rPr>
        <w:t>3</w:t>
      </w:r>
      <w:r w:rsidR="00AB538E" w:rsidRPr="00805EEA">
        <w:rPr>
          <w:b/>
          <w:bCs/>
          <w:sz w:val="22"/>
          <w:szCs w:val="22"/>
        </w:rPr>
        <w:t xml:space="preserve"> AL </w:t>
      </w:r>
      <w:r w:rsidR="003B6EBA">
        <w:rPr>
          <w:b/>
          <w:bCs/>
          <w:sz w:val="22"/>
          <w:szCs w:val="22"/>
        </w:rPr>
        <w:t>02.07.2023</w:t>
      </w:r>
      <w:r w:rsidR="00AB538E" w:rsidRPr="00805EEA">
        <w:rPr>
          <w:b/>
          <w:bCs/>
          <w:sz w:val="22"/>
          <w:szCs w:val="22"/>
        </w:rPr>
        <w:t xml:space="preserve"> INERENTE </w:t>
      </w:r>
      <w:proofErr w:type="gramStart"/>
      <w:r w:rsidR="00AB538E" w:rsidRPr="00805EEA">
        <w:rPr>
          <w:b/>
          <w:bCs/>
          <w:sz w:val="22"/>
          <w:szCs w:val="22"/>
        </w:rPr>
        <w:t>IL</w:t>
      </w:r>
      <w:proofErr w:type="gramEnd"/>
      <w:r w:rsidR="00AB538E" w:rsidRPr="00805EEA">
        <w:rPr>
          <w:b/>
          <w:bCs/>
          <w:sz w:val="22"/>
          <w:szCs w:val="22"/>
        </w:rPr>
        <w:t xml:space="preserve"> </w:t>
      </w:r>
      <w:r w:rsidR="00B111B9">
        <w:rPr>
          <w:b/>
          <w:bCs/>
          <w:sz w:val="22"/>
          <w:szCs w:val="22"/>
        </w:rPr>
        <w:t>COMPLETAMENTO DELL’ITER FORMATIVO</w:t>
      </w:r>
      <w:r w:rsidRPr="00805EEA">
        <w:rPr>
          <w:b/>
          <w:bCs/>
          <w:sz w:val="22"/>
          <w:szCs w:val="22"/>
        </w:rPr>
        <w:t xml:space="preserve"> </w:t>
      </w:r>
    </w:p>
    <w:p w14:paraId="0F8FB8F7" w14:textId="59C99068" w:rsidR="00733D80" w:rsidRPr="00805EEA" w:rsidRDefault="00F64AB3" w:rsidP="00805E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20F72">
        <w:rPr>
          <w:b/>
          <w:bCs/>
          <w:sz w:val="22"/>
          <w:szCs w:val="22"/>
        </w:rPr>
        <w:t>RT.</w:t>
      </w:r>
      <w:r w:rsidR="00FB29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820F72">
        <w:rPr>
          <w:b/>
          <w:bCs/>
          <w:sz w:val="22"/>
          <w:szCs w:val="22"/>
        </w:rPr>
        <w:t xml:space="preserve"> C.</w:t>
      </w:r>
      <w:r w:rsidR="00FB29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820F72">
        <w:rPr>
          <w:b/>
          <w:bCs/>
          <w:sz w:val="22"/>
          <w:szCs w:val="22"/>
        </w:rPr>
        <w:t xml:space="preserve"> DEL REGOLAMENTO</w:t>
      </w:r>
    </w:p>
    <w:p w14:paraId="17B79068" w14:textId="77777777" w:rsidR="00733D80" w:rsidRPr="00F64AB3" w:rsidRDefault="00733D80" w:rsidP="00733D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8"/>
          <w:szCs w:val="8"/>
        </w:rPr>
      </w:pPr>
    </w:p>
    <w:p w14:paraId="782BB3DA" w14:textId="77777777" w:rsidR="00733D80" w:rsidRPr="00805EEA" w:rsidRDefault="00A2564C" w:rsidP="00973826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33D80" w:rsidRPr="00805EEA">
        <w:rPr>
          <w:b/>
          <w:bCs/>
          <w:sz w:val="22"/>
          <w:szCs w:val="22"/>
        </w:rPr>
        <w:t>Al Consiglio Provinciale dell’Ordine</w:t>
      </w:r>
    </w:p>
    <w:p w14:paraId="3F9FBCBD" w14:textId="77777777" w:rsidR="00733D80" w:rsidRPr="00973826" w:rsidRDefault="00A2564C" w:rsidP="00973826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33D80" w:rsidRPr="00805EEA">
        <w:rPr>
          <w:b/>
          <w:bCs/>
          <w:sz w:val="22"/>
          <w:szCs w:val="22"/>
        </w:rPr>
        <w:t xml:space="preserve">dei Consulenti del Lavoro </w:t>
      </w:r>
      <w:r w:rsidR="00973826" w:rsidRPr="00973826">
        <w:rPr>
          <w:b/>
          <w:sz w:val="22"/>
          <w:szCs w:val="22"/>
        </w:rPr>
        <w:t>LECCE</w:t>
      </w:r>
    </w:p>
    <w:p w14:paraId="6E1872F4" w14:textId="77777777" w:rsidR="00733D80" w:rsidRPr="00F64AB3" w:rsidRDefault="00733D80" w:rsidP="00733D80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AFEE1BE" w14:textId="6E912E0F" w:rsidR="00733D80" w:rsidRPr="00805EEA" w:rsidRDefault="00733D80" w:rsidP="004820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Il</w:t>
      </w:r>
      <w:r w:rsidR="00303060">
        <w:rPr>
          <w:sz w:val="22"/>
          <w:szCs w:val="22"/>
        </w:rPr>
        <w:t>/La</w:t>
      </w:r>
      <w:r w:rsidRPr="00805EEA">
        <w:rPr>
          <w:sz w:val="22"/>
          <w:szCs w:val="22"/>
        </w:rPr>
        <w:t xml:space="preserve"> sottoscritto</w:t>
      </w:r>
      <w:r w:rsidR="00303060">
        <w:rPr>
          <w:sz w:val="22"/>
          <w:szCs w:val="22"/>
        </w:rPr>
        <w:t>/a</w:t>
      </w:r>
      <w:r w:rsidRPr="00805EEA">
        <w:rPr>
          <w:sz w:val="22"/>
          <w:szCs w:val="22"/>
        </w:rPr>
        <w:t xml:space="preserve"> Consulente del Lavoro </w:t>
      </w:r>
      <w:proofErr w:type="spellStart"/>
      <w:r w:rsidRPr="00805EEA">
        <w:rPr>
          <w:sz w:val="22"/>
          <w:szCs w:val="22"/>
        </w:rPr>
        <w:t>sig</w:t>
      </w:r>
      <w:proofErr w:type="spellEnd"/>
      <w:r w:rsidRPr="00805EEA">
        <w:rPr>
          <w:sz w:val="22"/>
          <w:szCs w:val="22"/>
        </w:rPr>
        <w:t>/sig.ra ___________________________________, iscritto al Consiglio prov</w:t>
      </w:r>
      <w:r w:rsidR="00303060">
        <w:rPr>
          <w:sz w:val="22"/>
          <w:szCs w:val="22"/>
        </w:rPr>
        <w:t>incia</w:t>
      </w:r>
      <w:r w:rsidR="00F603B4" w:rsidRPr="00805EEA">
        <w:rPr>
          <w:sz w:val="22"/>
          <w:szCs w:val="22"/>
        </w:rPr>
        <w:t>le</w:t>
      </w:r>
      <w:r w:rsidRPr="00805EEA">
        <w:rPr>
          <w:sz w:val="22"/>
          <w:szCs w:val="22"/>
        </w:rPr>
        <w:t xml:space="preserve"> dell’Ordine di </w:t>
      </w:r>
      <w:r w:rsidR="00303060">
        <w:rPr>
          <w:sz w:val="22"/>
          <w:szCs w:val="22"/>
        </w:rPr>
        <w:t xml:space="preserve">Lecce </w:t>
      </w:r>
      <w:r w:rsidR="006E007E" w:rsidRPr="00805EEA">
        <w:rPr>
          <w:sz w:val="22"/>
          <w:szCs w:val="22"/>
        </w:rPr>
        <w:t>al n. ______</w:t>
      </w:r>
      <w:r w:rsidRPr="00805EEA">
        <w:rPr>
          <w:sz w:val="22"/>
          <w:szCs w:val="22"/>
        </w:rPr>
        <w:t xml:space="preserve"> </w:t>
      </w:r>
      <w:r w:rsidR="00F603B4" w:rsidRPr="00805EEA">
        <w:rPr>
          <w:sz w:val="22"/>
          <w:szCs w:val="22"/>
        </w:rPr>
        <w:t>dal _________</w:t>
      </w:r>
      <w:proofErr w:type="gramStart"/>
      <w:r w:rsidR="00F603B4" w:rsidRPr="00805EEA">
        <w:rPr>
          <w:sz w:val="22"/>
          <w:szCs w:val="22"/>
        </w:rPr>
        <w:t>_</w:t>
      </w:r>
      <w:r w:rsidR="006E007E" w:rsidRPr="00805EEA">
        <w:rPr>
          <w:sz w:val="22"/>
          <w:szCs w:val="22"/>
        </w:rPr>
        <w:t xml:space="preserve"> ,</w:t>
      </w:r>
      <w:proofErr w:type="gramEnd"/>
      <w:r w:rsidR="00F603B4" w:rsidRPr="00805EEA">
        <w:rPr>
          <w:sz w:val="22"/>
          <w:szCs w:val="22"/>
        </w:rPr>
        <w:t xml:space="preserve"> </w:t>
      </w:r>
      <w:r w:rsidRPr="00805EEA">
        <w:rPr>
          <w:sz w:val="22"/>
          <w:szCs w:val="22"/>
        </w:rPr>
        <w:t xml:space="preserve">ai sensi del </w:t>
      </w:r>
      <w:r w:rsidR="00973826">
        <w:rPr>
          <w:sz w:val="22"/>
          <w:szCs w:val="22"/>
        </w:rPr>
        <w:t>“</w:t>
      </w:r>
      <w:r w:rsidRPr="00805EEA">
        <w:rPr>
          <w:sz w:val="22"/>
          <w:szCs w:val="22"/>
        </w:rPr>
        <w:t>Regolamen</w:t>
      </w:r>
      <w:r w:rsidR="00303060">
        <w:rPr>
          <w:sz w:val="22"/>
          <w:szCs w:val="22"/>
        </w:rPr>
        <w:t xml:space="preserve">to recante le disposizioni sulla </w:t>
      </w:r>
      <w:r w:rsidRPr="00805EEA">
        <w:rPr>
          <w:sz w:val="22"/>
          <w:szCs w:val="22"/>
        </w:rPr>
        <w:t xml:space="preserve">Formazione Continua </w:t>
      </w:r>
      <w:r w:rsidR="00303060">
        <w:rPr>
          <w:sz w:val="22"/>
          <w:szCs w:val="22"/>
        </w:rPr>
        <w:t>per i Consulenti del Lavoro</w:t>
      </w:r>
      <w:r w:rsidR="00973826">
        <w:rPr>
          <w:sz w:val="22"/>
          <w:szCs w:val="22"/>
        </w:rPr>
        <w:t>”</w:t>
      </w:r>
      <w:r w:rsidR="00303060">
        <w:rPr>
          <w:sz w:val="22"/>
          <w:szCs w:val="22"/>
        </w:rPr>
        <w:t xml:space="preserve"> (</w:t>
      </w:r>
      <w:r w:rsidR="00E42B0A" w:rsidRPr="00E42B0A">
        <w:rPr>
          <w:sz w:val="22"/>
          <w:szCs w:val="22"/>
        </w:rPr>
        <w:t>approvato dal Consiglio Nazionale dell’Ordine dei Consulenti del Lavoro in data 15 giugno 2018 e modificato con delibera n. 331 del 27 marzo 2020</w:t>
      </w:r>
      <w:r w:rsidR="00303060">
        <w:rPr>
          <w:sz w:val="22"/>
          <w:szCs w:val="22"/>
        </w:rPr>
        <w:t>)</w:t>
      </w:r>
      <w:r w:rsidRPr="00805EEA">
        <w:rPr>
          <w:sz w:val="22"/>
          <w:szCs w:val="22"/>
        </w:rPr>
        <w:t xml:space="preserve"> con la presente</w:t>
      </w:r>
    </w:p>
    <w:p w14:paraId="5F270D77" w14:textId="77777777" w:rsidR="00733D80" w:rsidRPr="00805EEA" w:rsidRDefault="00733D80" w:rsidP="00B11D5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DICHIARA</w:t>
      </w:r>
    </w:p>
    <w:p w14:paraId="783C6718" w14:textId="3551A077" w:rsidR="00733D80" w:rsidRPr="00F33A8C" w:rsidRDefault="00733D80" w:rsidP="004820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5EEA">
        <w:rPr>
          <w:sz w:val="22"/>
          <w:szCs w:val="22"/>
        </w:rPr>
        <w:t xml:space="preserve">che nel corso </w:t>
      </w:r>
      <w:r w:rsidR="00B111B9">
        <w:rPr>
          <w:sz w:val="22"/>
          <w:szCs w:val="22"/>
        </w:rPr>
        <w:t>dei mesi</w:t>
      </w:r>
      <w:r w:rsidR="00B85888" w:rsidRPr="00805EEA">
        <w:rPr>
          <w:sz w:val="22"/>
          <w:szCs w:val="22"/>
        </w:rPr>
        <w:t xml:space="preserve"> </w:t>
      </w:r>
      <w:r w:rsidR="00F33A8C">
        <w:rPr>
          <w:sz w:val="22"/>
          <w:szCs w:val="22"/>
        </w:rPr>
        <w:t>genna</w:t>
      </w:r>
      <w:r w:rsidR="00303060">
        <w:rPr>
          <w:sz w:val="22"/>
          <w:szCs w:val="22"/>
        </w:rPr>
        <w:t>io-</w:t>
      </w:r>
      <w:r w:rsidR="0088386F">
        <w:rPr>
          <w:sz w:val="22"/>
          <w:szCs w:val="22"/>
        </w:rPr>
        <w:t>giugno 2023</w:t>
      </w:r>
      <w:r w:rsidR="006E007E" w:rsidRPr="00805EEA">
        <w:rPr>
          <w:sz w:val="22"/>
          <w:szCs w:val="22"/>
        </w:rPr>
        <w:t>,</w:t>
      </w:r>
      <w:r w:rsidR="00B85888" w:rsidRPr="00805EEA">
        <w:rPr>
          <w:sz w:val="22"/>
          <w:szCs w:val="22"/>
        </w:rPr>
        <w:t xml:space="preserve"> a completamento della formazione svolta </w:t>
      </w:r>
      <w:r w:rsidR="00E923D8">
        <w:rPr>
          <w:sz w:val="22"/>
          <w:szCs w:val="22"/>
        </w:rPr>
        <w:t>n</w:t>
      </w:r>
      <w:r w:rsidRPr="00805EEA">
        <w:rPr>
          <w:sz w:val="22"/>
          <w:szCs w:val="22"/>
        </w:rPr>
        <w:t xml:space="preserve">el </w:t>
      </w:r>
      <w:r w:rsidR="00B111B9">
        <w:rPr>
          <w:b/>
          <w:sz w:val="22"/>
          <w:szCs w:val="22"/>
        </w:rPr>
        <w:t>bi</w:t>
      </w:r>
      <w:r w:rsidR="00F603B4" w:rsidRPr="00805EEA">
        <w:rPr>
          <w:b/>
          <w:sz w:val="22"/>
          <w:szCs w:val="22"/>
        </w:rPr>
        <w:t>e</w:t>
      </w:r>
      <w:r w:rsidRPr="00805EEA">
        <w:rPr>
          <w:b/>
          <w:sz w:val="22"/>
          <w:szCs w:val="22"/>
        </w:rPr>
        <w:t xml:space="preserve">nnio </w:t>
      </w:r>
      <w:r w:rsidR="00736603">
        <w:rPr>
          <w:b/>
          <w:sz w:val="22"/>
          <w:szCs w:val="22"/>
        </w:rPr>
        <w:t>20</w:t>
      </w:r>
      <w:r w:rsidR="0088386F">
        <w:rPr>
          <w:b/>
          <w:sz w:val="22"/>
          <w:szCs w:val="22"/>
        </w:rPr>
        <w:t>21</w:t>
      </w:r>
      <w:r w:rsidR="00736603">
        <w:rPr>
          <w:b/>
          <w:sz w:val="22"/>
          <w:szCs w:val="22"/>
        </w:rPr>
        <w:t>-202</w:t>
      </w:r>
      <w:r w:rsidR="0088386F">
        <w:rPr>
          <w:b/>
          <w:sz w:val="22"/>
          <w:szCs w:val="22"/>
        </w:rPr>
        <w:t>2</w:t>
      </w:r>
      <w:r w:rsidRPr="00805EEA">
        <w:rPr>
          <w:sz w:val="22"/>
          <w:szCs w:val="22"/>
        </w:rPr>
        <w:t xml:space="preserve">, </w:t>
      </w:r>
      <w:r w:rsidR="00207A66" w:rsidRPr="00805EEA">
        <w:rPr>
          <w:sz w:val="22"/>
          <w:szCs w:val="22"/>
        </w:rPr>
        <w:t xml:space="preserve">ha conseguito </w:t>
      </w:r>
      <w:r w:rsidR="00E54D57" w:rsidRPr="00805EEA">
        <w:rPr>
          <w:sz w:val="22"/>
          <w:szCs w:val="22"/>
        </w:rPr>
        <w:t xml:space="preserve">n. ________ </w:t>
      </w:r>
      <w:r w:rsidR="00207A66" w:rsidRPr="00805EEA">
        <w:rPr>
          <w:sz w:val="22"/>
          <w:szCs w:val="22"/>
        </w:rPr>
        <w:t xml:space="preserve">crediti formativi </w:t>
      </w:r>
      <w:r w:rsidRPr="00805EEA">
        <w:rPr>
          <w:sz w:val="22"/>
          <w:szCs w:val="22"/>
        </w:rPr>
        <w:t>con la partecipazione alle seguenti attività formative e/o eventi formativi riferiti alle materie riconducibili all’art. 2 del suddetto Regolamento, di cui n. ________ crediti nelle materie di Ordinamento professionale e Codice deontologico.</w:t>
      </w:r>
      <w:r w:rsidR="00E54D57" w:rsidRPr="00805EEA">
        <w:rPr>
          <w:sz w:val="22"/>
          <w:szCs w:val="22"/>
        </w:rPr>
        <w:t xml:space="preserve"> In specifico:</w:t>
      </w:r>
    </w:p>
    <w:p w14:paraId="404BEDE4" w14:textId="77777777" w:rsidR="00E54D57" w:rsidRPr="00F64AB3" w:rsidRDefault="00E54D57" w:rsidP="00482099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4A2212F" w14:textId="323ADB68" w:rsidR="00A2564C" w:rsidRPr="00F64AB3" w:rsidRDefault="00A2564C" w:rsidP="00C257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Partecipazione a convegni, seminari, tavole rotonde, esami e masters universitari, corsi ed ogni altro evento conforme ai criteri di valutazione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 del Regolamento;</w:t>
      </w:r>
      <w:r w:rsidRPr="00F64AB3">
        <w:rPr>
          <w:sz w:val="22"/>
          <w:szCs w:val="22"/>
        </w:rPr>
        <w:tab/>
        <w:t>Totale crediti formativi n. _________</w:t>
      </w:r>
    </w:p>
    <w:p w14:paraId="6ADFFD7C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2E0C7017" w14:textId="165033F2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Attività di relatore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>, lett. a) del Regolamento;</w:t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_________</w:t>
      </w:r>
    </w:p>
    <w:p w14:paraId="2E34E784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3EA27F88" w14:textId="1DE5849C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Attività di insegnamento in corsi per praticanti, corsi universitari e corsi post-universitari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>, lett. b) del Regolamento;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  <w:t xml:space="preserve">     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_________</w:t>
      </w:r>
    </w:p>
    <w:p w14:paraId="7B03504E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492CC09D" w14:textId="1A7F4202" w:rsidR="00A2564C" w:rsidRPr="00F64AB3" w:rsidRDefault="00A2564C" w:rsidP="00A2564C">
      <w:pPr>
        <w:tabs>
          <w:tab w:val="left" w:pos="5935"/>
        </w:tabs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Attività di partecipazione a progetti di ricerca gestiti o finanziati da Istituzioni Universitarie o di ricerca riconosciute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, lett. c) del Regolamento; 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  <w:t>Totale crediti formativi n. _________</w:t>
      </w:r>
    </w:p>
    <w:p w14:paraId="54E61FAD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1B5A051E" w14:textId="3EC4F251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Attività pubblicistica, anche in via informatica o telematica, di articoli e saggi su riviste specializzate a rilevanza nazionale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>, lett. d) del Regolamento;</w:t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_________</w:t>
      </w:r>
    </w:p>
    <w:p w14:paraId="67831E7F" w14:textId="77777777" w:rsidR="00A2564C" w:rsidRPr="00F64AB3" w:rsidRDefault="00A2564C" w:rsidP="00A2564C">
      <w:pPr>
        <w:tabs>
          <w:tab w:val="left" w:pos="5935"/>
        </w:tabs>
        <w:autoSpaceDE w:val="0"/>
        <w:autoSpaceDN w:val="0"/>
        <w:adjustRightInd w:val="0"/>
        <w:rPr>
          <w:sz w:val="8"/>
          <w:szCs w:val="8"/>
        </w:rPr>
      </w:pPr>
      <w:r w:rsidRPr="00F64AB3">
        <w:rPr>
          <w:sz w:val="8"/>
          <w:szCs w:val="8"/>
        </w:rPr>
        <w:tab/>
      </w:r>
    </w:p>
    <w:p w14:paraId="2868B5E1" w14:textId="2490D463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Attività di partecipazione alle commissioni per l’esame di stato di Consulente del Lavoro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, lett. </w:t>
      </w:r>
      <w:r w:rsidR="00BB3A4C" w:rsidRPr="00F64AB3">
        <w:rPr>
          <w:sz w:val="22"/>
          <w:szCs w:val="22"/>
        </w:rPr>
        <w:t>e</w:t>
      </w:r>
      <w:r w:rsidRPr="00F64AB3">
        <w:rPr>
          <w:sz w:val="22"/>
          <w:szCs w:val="22"/>
        </w:rPr>
        <w:t>) del Regolamento;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_________</w:t>
      </w:r>
    </w:p>
    <w:p w14:paraId="54163BA6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73FB3102" w14:textId="63308DF7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Superamento degli esami previsti dai corsi di laurea di accesso alla professione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, lett. </w:t>
      </w:r>
      <w:r w:rsidR="00BB3A4C" w:rsidRPr="00F64AB3">
        <w:rPr>
          <w:sz w:val="22"/>
          <w:szCs w:val="22"/>
        </w:rPr>
        <w:t>f</w:t>
      </w:r>
      <w:r w:rsidRPr="00F64AB3">
        <w:rPr>
          <w:sz w:val="22"/>
          <w:szCs w:val="22"/>
        </w:rPr>
        <w:t>) del Regolamento;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_________</w:t>
      </w:r>
    </w:p>
    <w:p w14:paraId="0694148A" w14:textId="77777777" w:rsidR="00A2564C" w:rsidRPr="00F64AB3" w:rsidRDefault="00A2564C" w:rsidP="00A2564C">
      <w:pPr>
        <w:autoSpaceDE w:val="0"/>
        <w:autoSpaceDN w:val="0"/>
        <w:adjustRightInd w:val="0"/>
        <w:rPr>
          <w:sz w:val="8"/>
          <w:szCs w:val="8"/>
        </w:rPr>
      </w:pPr>
    </w:p>
    <w:p w14:paraId="79E49A84" w14:textId="314E896B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Frequenza a masters universitari con conseguimento del relativo diploma di cui all’art.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, lett. </w:t>
      </w:r>
      <w:r w:rsidR="00BB3A4C" w:rsidRPr="00F64AB3">
        <w:rPr>
          <w:sz w:val="22"/>
          <w:szCs w:val="22"/>
        </w:rPr>
        <w:t>g</w:t>
      </w:r>
      <w:r w:rsidRPr="00F64AB3">
        <w:rPr>
          <w:sz w:val="22"/>
          <w:szCs w:val="22"/>
        </w:rPr>
        <w:t xml:space="preserve">) del Regolamento; 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  <w:t xml:space="preserve">Totale crediti formativi </w:t>
      </w:r>
      <w:proofErr w:type="gramStart"/>
      <w:r w:rsidRPr="00F64AB3">
        <w:rPr>
          <w:sz w:val="22"/>
          <w:szCs w:val="22"/>
        </w:rPr>
        <w:t>n..</w:t>
      </w:r>
      <w:proofErr w:type="gramEnd"/>
      <w:r w:rsidRPr="00F64AB3">
        <w:rPr>
          <w:sz w:val="22"/>
          <w:szCs w:val="22"/>
        </w:rPr>
        <w:t xml:space="preserve"> ________</w:t>
      </w:r>
    </w:p>
    <w:p w14:paraId="5208B67C" w14:textId="77777777" w:rsidR="00A2564C" w:rsidRPr="00F64AB3" w:rsidRDefault="00A2564C" w:rsidP="00A2564C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334D88B1" w14:textId="2BD9783A" w:rsidR="00A2564C" w:rsidRPr="00F64AB3" w:rsidRDefault="00A2564C" w:rsidP="00A256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ascii="Arial" w:hAnsi="Arial" w:cs="Arial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</w:t>
      </w:r>
      <w:r w:rsidRPr="00F64AB3">
        <w:rPr>
          <w:sz w:val="22"/>
          <w:szCs w:val="22"/>
        </w:rPr>
        <w:t xml:space="preserve">Partecipazione a commissioni e gruppi di studio riconosciuti e accreditati ai sensi dell’art. 8 del Regolamento aventi lo scopo di esaminare e approfondire problematiche afferenti </w:t>
      </w:r>
      <w:proofErr w:type="gramStart"/>
      <w:r w:rsidRPr="00F64AB3">
        <w:rPr>
          <w:sz w:val="22"/>
          <w:szCs w:val="22"/>
        </w:rPr>
        <w:t>le</w:t>
      </w:r>
      <w:proofErr w:type="gramEnd"/>
      <w:r w:rsidRPr="00F64AB3">
        <w:rPr>
          <w:sz w:val="22"/>
          <w:szCs w:val="22"/>
        </w:rPr>
        <w:t xml:space="preserve"> materie di cui all’art. </w:t>
      </w:r>
      <w:r w:rsidR="00AD26AD" w:rsidRPr="00F64AB3">
        <w:rPr>
          <w:sz w:val="22"/>
          <w:szCs w:val="22"/>
        </w:rPr>
        <w:t>4</w:t>
      </w:r>
      <w:r w:rsidRPr="00F64AB3">
        <w:rPr>
          <w:sz w:val="22"/>
          <w:szCs w:val="22"/>
        </w:rPr>
        <w:t xml:space="preserve"> del regolamento stesso (art. </w:t>
      </w:r>
      <w:r w:rsidR="00BB3A4C" w:rsidRPr="00F64AB3">
        <w:rPr>
          <w:sz w:val="22"/>
          <w:szCs w:val="22"/>
        </w:rPr>
        <w:t>7</w:t>
      </w:r>
      <w:r w:rsidRPr="00F64AB3">
        <w:rPr>
          <w:sz w:val="22"/>
          <w:szCs w:val="22"/>
        </w:rPr>
        <w:t xml:space="preserve">, lett. </w:t>
      </w:r>
      <w:r w:rsidR="00AD26AD" w:rsidRPr="00F64AB3">
        <w:rPr>
          <w:sz w:val="22"/>
          <w:szCs w:val="22"/>
        </w:rPr>
        <w:t>h</w:t>
      </w:r>
      <w:r w:rsidRPr="00F64AB3">
        <w:rPr>
          <w:sz w:val="22"/>
          <w:szCs w:val="22"/>
        </w:rPr>
        <w:t>, del Regolamento);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="00F64AB3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</w:t>
      </w:r>
    </w:p>
    <w:p w14:paraId="3801A94D" w14:textId="58444910" w:rsidR="00AD26AD" w:rsidRPr="00F64AB3" w:rsidRDefault="00AD26AD" w:rsidP="00A2564C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364EEBA9" w14:textId="4FC890E7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ascii="Arial" w:eastAsia="Arial" w:hAnsi="Arial" w:cs="Arial" w:hint="eastAsia"/>
          <w:sz w:val="22"/>
          <w:szCs w:val="22"/>
        </w:rPr>
        <w:t>􀀀</w:t>
      </w:r>
      <w:r w:rsidRPr="00F64AB3">
        <w:rPr>
          <w:rFonts w:ascii="SymbolMT" w:hAnsi="SymbolMT" w:cs="SymbolMT"/>
          <w:sz w:val="22"/>
          <w:szCs w:val="22"/>
        </w:rPr>
        <w:t xml:space="preserve"> P</w:t>
      </w:r>
      <w:r w:rsidRPr="00F64AB3">
        <w:rPr>
          <w:sz w:val="22"/>
          <w:szCs w:val="22"/>
        </w:rPr>
        <w:t>artecipazione, in qualità di componente, alla Commissione di Certificazione dei Contratti</w:t>
      </w:r>
      <w:r w:rsidR="00C2577E">
        <w:rPr>
          <w:sz w:val="22"/>
          <w:szCs w:val="22"/>
        </w:rPr>
        <w:t xml:space="preserve"> </w:t>
      </w:r>
    </w:p>
    <w:p w14:paraId="0CB38A24" w14:textId="77777777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istituita presso i Consigli Provinciali; a quella istituita presso altri organismi, anche con funzioni</w:t>
      </w:r>
    </w:p>
    <w:p w14:paraId="5EC72F17" w14:textId="764F0039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consultive e alle altre Commissioni di studio istituite dai Consigli Provinciali; (art. 7, lett. i, del Regolamento);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</w:t>
      </w:r>
    </w:p>
    <w:p w14:paraId="2D83BFB0" w14:textId="77777777" w:rsidR="00AD26AD" w:rsidRPr="00C2577E" w:rsidRDefault="00AD26AD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4591318" w14:textId="185131B6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hint="eastAsia"/>
          <w:sz w:val="22"/>
          <w:szCs w:val="22"/>
        </w:rPr>
        <w:t>􀀀</w:t>
      </w:r>
      <w:r w:rsidRPr="00F64AB3">
        <w:rPr>
          <w:sz w:val="22"/>
          <w:szCs w:val="22"/>
        </w:rPr>
        <w:t xml:space="preserve"> Partecipazione ad eventi formativi non accreditati, organizzati da Università e Pubbliche</w:t>
      </w:r>
    </w:p>
    <w:p w14:paraId="483E615A" w14:textId="77777777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Amministrazioni aventi ad oggetto materie professionali, di cui sia attestata la partecipazione dal</w:t>
      </w:r>
    </w:p>
    <w:p w14:paraId="1C29872C" w14:textId="322113A5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soggetto organizzatore; (art. 7 lett. l, del Regolamento)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</w:t>
      </w:r>
    </w:p>
    <w:p w14:paraId="620D0FF4" w14:textId="77777777" w:rsidR="00AD26AD" w:rsidRPr="00C2577E" w:rsidRDefault="00AD26AD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03375C9" w14:textId="1B02B09A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hint="eastAsia"/>
          <w:sz w:val="22"/>
          <w:szCs w:val="22"/>
        </w:rPr>
        <w:t>􀀀</w:t>
      </w:r>
      <w:r w:rsidRPr="00F64AB3">
        <w:rPr>
          <w:sz w:val="22"/>
          <w:szCs w:val="22"/>
        </w:rPr>
        <w:t xml:space="preserve"> Partecipazione alle commissioni di studio o approfondimento nelle materie oggetto del</w:t>
      </w:r>
    </w:p>
    <w:p w14:paraId="513A487B" w14:textId="513DB8EB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presente regolamento presso le commissioni ministeriali e parlamentari, nazionali e comunitarie;</w:t>
      </w:r>
    </w:p>
    <w:p w14:paraId="47EBF952" w14:textId="14FF6D4F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(art. 7</w:t>
      </w:r>
      <w:r w:rsidR="00F64AB3" w:rsidRPr="00F64AB3">
        <w:rPr>
          <w:sz w:val="22"/>
          <w:szCs w:val="22"/>
        </w:rPr>
        <w:t>,</w:t>
      </w:r>
      <w:r w:rsidRPr="00F64AB3">
        <w:rPr>
          <w:sz w:val="22"/>
          <w:szCs w:val="22"/>
        </w:rPr>
        <w:t xml:space="preserve"> lett. m, del Regolamento)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  <w:t>Totale crediti formativi n. ________</w:t>
      </w:r>
    </w:p>
    <w:p w14:paraId="5E696058" w14:textId="77777777" w:rsidR="00F64AB3" w:rsidRPr="00C2577E" w:rsidRDefault="00F64AB3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3FB73D2" w14:textId="116803E0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hint="eastAsia"/>
          <w:sz w:val="22"/>
          <w:szCs w:val="22"/>
        </w:rPr>
        <w:t>􀀀</w:t>
      </w:r>
      <w:r w:rsidRPr="00F64AB3">
        <w:rPr>
          <w:sz w:val="22"/>
          <w:szCs w:val="22"/>
        </w:rPr>
        <w:t xml:space="preserve"> Partecipazione alle commissioni di studio o approfondimento nelle materie oggetto del</w:t>
      </w:r>
    </w:p>
    <w:p w14:paraId="20971F0D" w14:textId="77777777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presente regolamento presso le commissioni degli organi di Governo dei Comuni, delle Province e</w:t>
      </w:r>
    </w:p>
    <w:p w14:paraId="608EEE71" w14:textId="0A572C3A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>delle Regioni; (art. 7</w:t>
      </w:r>
      <w:r w:rsidR="00F64AB3" w:rsidRPr="00F64AB3">
        <w:rPr>
          <w:sz w:val="22"/>
          <w:szCs w:val="22"/>
        </w:rPr>
        <w:t>,</w:t>
      </w:r>
      <w:r w:rsidRPr="00F64AB3">
        <w:rPr>
          <w:sz w:val="22"/>
          <w:szCs w:val="22"/>
        </w:rPr>
        <w:t xml:space="preserve"> lett. n, del Regolamento)</w:t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Pr="00F64AB3">
        <w:rPr>
          <w:sz w:val="22"/>
          <w:szCs w:val="22"/>
        </w:rPr>
        <w:t>Totale crediti formativi n. ________</w:t>
      </w:r>
    </w:p>
    <w:p w14:paraId="4137B81D" w14:textId="4D485621" w:rsidR="00AD26AD" w:rsidRPr="00C2577E" w:rsidRDefault="00C2577E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34B3808D" w14:textId="77777777" w:rsidR="00F64AB3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rFonts w:hint="eastAsia"/>
          <w:sz w:val="22"/>
          <w:szCs w:val="22"/>
        </w:rPr>
        <w:t>􀀀</w:t>
      </w:r>
      <w:r w:rsidRPr="00F64AB3">
        <w:rPr>
          <w:sz w:val="22"/>
          <w:szCs w:val="22"/>
        </w:rPr>
        <w:t xml:space="preserve"> Partecipazione a corsi per mediatori civili e commerciali; </w:t>
      </w:r>
    </w:p>
    <w:p w14:paraId="4EB3BD88" w14:textId="6B1D1E81" w:rsidR="00AD26AD" w:rsidRPr="00F64AB3" w:rsidRDefault="00AD26AD" w:rsidP="00AD26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4AB3">
        <w:rPr>
          <w:sz w:val="22"/>
          <w:szCs w:val="22"/>
        </w:rPr>
        <w:t xml:space="preserve">(art. 7, </w:t>
      </w:r>
      <w:r w:rsidR="00F64AB3" w:rsidRPr="00F64AB3">
        <w:rPr>
          <w:sz w:val="22"/>
          <w:szCs w:val="22"/>
        </w:rPr>
        <w:t>lett. o del Regolamento)</w:t>
      </w:r>
      <w:r w:rsidR="00F64AB3" w:rsidRPr="00F64AB3">
        <w:rPr>
          <w:sz w:val="22"/>
          <w:szCs w:val="22"/>
        </w:rPr>
        <w:tab/>
      </w:r>
      <w:r w:rsidR="00F64AB3" w:rsidRPr="00F64AB3">
        <w:rPr>
          <w:sz w:val="22"/>
          <w:szCs w:val="22"/>
        </w:rPr>
        <w:tab/>
      </w:r>
      <w:r w:rsidR="00F64AB3" w:rsidRPr="00F64AB3">
        <w:rPr>
          <w:sz w:val="22"/>
          <w:szCs w:val="22"/>
        </w:rPr>
        <w:tab/>
      </w:r>
      <w:r w:rsidR="00F64AB3" w:rsidRPr="00F64AB3">
        <w:rPr>
          <w:sz w:val="22"/>
          <w:szCs w:val="22"/>
        </w:rPr>
        <w:tab/>
      </w:r>
      <w:r w:rsidR="00F64AB3" w:rsidRPr="00F64AB3">
        <w:rPr>
          <w:sz w:val="22"/>
          <w:szCs w:val="22"/>
        </w:rPr>
        <w:tab/>
      </w:r>
      <w:r w:rsidR="00C2577E">
        <w:rPr>
          <w:sz w:val="22"/>
          <w:szCs w:val="22"/>
        </w:rPr>
        <w:tab/>
      </w:r>
      <w:r w:rsidR="00F64AB3" w:rsidRPr="00F64AB3">
        <w:rPr>
          <w:sz w:val="22"/>
          <w:szCs w:val="22"/>
        </w:rPr>
        <w:t>Totale crediti formativi n. ________</w:t>
      </w:r>
    </w:p>
    <w:p w14:paraId="3CF8F24D" w14:textId="77777777" w:rsidR="00C2577E" w:rsidRDefault="00C2577E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C28B3E0" w14:textId="572837FE" w:rsidR="00F64AB3" w:rsidRPr="00F64AB3" w:rsidRDefault="00F64AB3" w:rsidP="00AD26AD">
      <w:pPr>
        <w:autoSpaceDE w:val="0"/>
        <w:autoSpaceDN w:val="0"/>
        <w:adjustRightInd w:val="0"/>
        <w:jc w:val="both"/>
        <w:rPr>
          <w:sz w:val="8"/>
          <w:szCs w:val="8"/>
        </w:rPr>
      </w:pP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  <w:r w:rsidRPr="00F64AB3">
        <w:rPr>
          <w:sz w:val="8"/>
          <w:szCs w:val="8"/>
        </w:rPr>
        <w:tab/>
      </w:r>
    </w:p>
    <w:p w14:paraId="4BB1983A" w14:textId="485F75F5" w:rsidR="004053E5" w:rsidRPr="00A2564C" w:rsidRDefault="0006427F" w:rsidP="007C457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2564C">
        <w:rPr>
          <w:b/>
          <w:sz w:val="22"/>
          <w:szCs w:val="22"/>
        </w:rPr>
        <w:t xml:space="preserve">Pertanto, i crediti complessivamente maturati per il periodo </w:t>
      </w:r>
      <w:r w:rsidR="00736603">
        <w:rPr>
          <w:b/>
          <w:sz w:val="22"/>
          <w:szCs w:val="22"/>
        </w:rPr>
        <w:t>20</w:t>
      </w:r>
      <w:r w:rsidR="0088386F">
        <w:rPr>
          <w:b/>
          <w:sz w:val="22"/>
          <w:szCs w:val="22"/>
        </w:rPr>
        <w:t>21</w:t>
      </w:r>
      <w:r w:rsidR="00736603">
        <w:rPr>
          <w:b/>
          <w:sz w:val="22"/>
          <w:szCs w:val="22"/>
        </w:rPr>
        <w:t>-202</w:t>
      </w:r>
      <w:r w:rsidR="0088386F">
        <w:rPr>
          <w:b/>
          <w:sz w:val="22"/>
          <w:szCs w:val="22"/>
        </w:rPr>
        <w:t>2</w:t>
      </w:r>
      <w:r w:rsidRPr="00A2564C">
        <w:rPr>
          <w:b/>
          <w:sz w:val="22"/>
          <w:szCs w:val="22"/>
        </w:rPr>
        <w:t xml:space="preserve">, tenuto conto della precedente </w:t>
      </w:r>
      <w:r w:rsidR="00736603">
        <w:rPr>
          <w:b/>
          <w:sz w:val="22"/>
          <w:szCs w:val="22"/>
        </w:rPr>
        <w:t>situazione del biennio</w:t>
      </w:r>
      <w:r w:rsidRPr="00A2564C">
        <w:rPr>
          <w:b/>
          <w:sz w:val="22"/>
          <w:szCs w:val="22"/>
        </w:rPr>
        <w:t xml:space="preserve">, </w:t>
      </w:r>
      <w:r w:rsidR="00A2564C" w:rsidRPr="00A2564C">
        <w:rPr>
          <w:b/>
          <w:sz w:val="22"/>
          <w:szCs w:val="22"/>
        </w:rPr>
        <w:t xml:space="preserve">risultano n. </w:t>
      </w:r>
      <w:r w:rsidR="002F7833">
        <w:rPr>
          <w:b/>
          <w:sz w:val="22"/>
          <w:szCs w:val="22"/>
        </w:rPr>
        <w:t>___ di cui n. ___ in ambito deontologico.</w:t>
      </w:r>
    </w:p>
    <w:p w14:paraId="7729C8AD" w14:textId="04366071" w:rsidR="0006427F" w:rsidRDefault="0006427F" w:rsidP="00733D80">
      <w:pPr>
        <w:autoSpaceDE w:val="0"/>
        <w:autoSpaceDN w:val="0"/>
        <w:adjustRightInd w:val="0"/>
        <w:rPr>
          <w:sz w:val="8"/>
          <w:szCs w:val="8"/>
        </w:rPr>
      </w:pPr>
    </w:p>
    <w:p w14:paraId="351E8B12" w14:textId="77777777" w:rsidR="00C2577E" w:rsidRPr="00F64AB3" w:rsidRDefault="00C2577E" w:rsidP="00733D80">
      <w:pPr>
        <w:autoSpaceDE w:val="0"/>
        <w:autoSpaceDN w:val="0"/>
        <w:adjustRightInd w:val="0"/>
        <w:rPr>
          <w:sz w:val="8"/>
          <w:szCs w:val="8"/>
        </w:rPr>
      </w:pPr>
    </w:p>
    <w:p w14:paraId="19048C5C" w14:textId="77777777" w:rsidR="00A2564C" w:rsidRDefault="00733D80" w:rsidP="00A2564C">
      <w:pPr>
        <w:autoSpaceDE w:val="0"/>
        <w:autoSpaceDN w:val="0"/>
        <w:adjustRightInd w:val="0"/>
        <w:rPr>
          <w:sz w:val="22"/>
          <w:szCs w:val="22"/>
        </w:rPr>
      </w:pPr>
      <w:r w:rsidRPr="00805EEA">
        <w:rPr>
          <w:sz w:val="22"/>
          <w:szCs w:val="22"/>
        </w:rPr>
        <w:t>Luogo e data</w:t>
      </w:r>
      <w:r w:rsidRPr="00805EEA">
        <w:rPr>
          <w:sz w:val="22"/>
          <w:szCs w:val="22"/>
        </w:rPr>
        <w:tab/>
      </w:r>
      <w:r w:rsidRPr="00805EEA">
        <w:rPr>
          <w:sz w:val="22"/>
          <w:szCs w:val="22"/>
        </w:rPr>
        <w:tab/>
      </w:r>
      <w:r w:rsidRPr="00805EEA">
        <w:rPr>
          <w:sz w:val="22"/>
          <w:szCs w:val="22"/>
        </w:rPr>
        <w:tab/>
      </w:r>
    </w:p>
    <w:p w14:paraId="5E897478" w14:textId="77777777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="00733D80" w:rsidRPr="00F64AB3">
        <w:rPr>
          <w:sz w:val="22"/>
          <w:szCs w:val="22"/>
        </w:rPr>
        <w:tab/>
      </w:r>
      <w:r w:rsidR="00733D80" w:rsidRPr="00F64AB3">
        <w:rPr>
          <w:sz w:val="22"/>
          <w:szCs w:val="22"/>
        </w:rPr>
        <w:tab/>
      </w:r>
      <w:r w:rsidR="00733D80" w:rsidRPr="00F64AB3">
        <w:rPr>
          <w:sz w:val="22"/>
          <w:szCs w:val="22"/>
        </w:rPr>
        <w:tab/>
      </w:r>
      <w:r w:rsidR="00733D80"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>Firma del Consulente del Lavoro</w:t>
      </w:r>
    </w:p>
    <w:p w14:paraId="5A4611A2" w14:textId="77777777" w:rsidR="00A2564C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</w:p>
    <w:p w14:paraId="4D1F5F39" w14:textId="77777777" w:rsidR="00BC7582" w:rsidRPr="00F64AB3" w:rsidRDefault="00A2564C" w:rsidP="00A2564C">
      <w:pPr>
        <w:autoSpaceDE w:val="0"/>
        <w:autoSpaceDN w:val="0"/>
        <w:adjustRightInd w:val="0"/>
        <w:rPr>
          <w:sz w:val="22"/>
          <w:szCs w:val="22"/>
        </w:rPr>
      </w:pP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</w:r>
      <w:r w:rsidRPr="00F64AB3">
        <w:rPr>
          <w:sz w:val="22"/>
          <w:szCs w:val="22"/>
        </w:rPr>
        <w:tab/>
        <w:t>_________________________</w:t>
      </w:r>
    </w:p>
    <w:sectPr w:rsidR="00BC7582" w:rsidRPr="00F64AB3" w:rsidSect="00C2577E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5"/>
    <w:rsid w:val="0006427F"/>
    <w:rsid w:val="000A26BD"/>
    <w:rsid w:val="00151B33"/>
    <w:rsid w:val="001C60BC"/>
    <w:rsid w:val="00207A66"/>
    <w:rsid w:val="002F7833"/>
    <w:rsid w:val="00303060"/>
    <w:rsid w:val="0039099E"/>
    <w:rsid w:val="003B6EBA"/>
    <w:rsid w:val="004053E5"/>
    <w:rsid w:val="004436F7"/>
    <w:rsid w:val="00482099"/>
    <w:rsid w:val="004F7242"/>
    <w:rsid w:val="006A07AD"/>
    <w:rsid w:val="006E007E"/>
    <w:rsid w:val="00733D80"/>
    <w:rsid w:val="00736603"/>
    <w:rsid w:val="007C457B"/>
    <w:rsid w:val="00805B40"/>
    <w:rsid w:val="00805EEA"/>
    <w:rsid w:val="00820F72"/>
    <w:rsid w:val="0088386F"/>
    <w:rsid w:val="008B0916"/>
    <w:rsid w:val="008C2DBC"/>
    <w:rsid w:val="00973826"/>
    <w:rsid w:val="00A2564C"/>
    <w:rsid w:val="00AB538E"/>
    <w:rsid w:val="00AD26AD"/>
    <w:rsid w:val="00AD40AC"/>
    <w:rsid w:val="00B034D6"/>
    <w:rsid w:val="00B111B9"/>
    <w:rsid w:val="00B11D54"/>
    <w:rsid w:val="00B85888"/>
    <w:rsid w:val="00BB3A4C"/>
    <w:rsid w:val="00BC7582"/>
    <w:rsid w:val="00C041E5"/>
    <w:rsid w:val="00C2577E"/>
    <w:rsid w:val="00C45176"/>
    <w:rsid w:val="00C57096"/>
    <w:rsid w:val="00CB5D34"/>
    <w:rsid w:val="00E42B0A"/>
    <w:rsid w:val="00E51054"/>
    <w:rsid w:val="00E54D57"/>
    <w:rsid w:val="00E923D8"/>
    <w:rsid w:val="00EE2454"/>
    <w:rsid w:val="00F33A8C"/>
    <w:rsid w:val="00F41763"/>
    <w:rsid w:val="00F603B4"/>
    <w:rsid w:val="00F61F14"/>
    <w:rsid w:val="00F64AB3"/>
    <w:rsid w:val="00FA00B0"/>
    <w:rsid w:val="00FB29EE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0443"/>
  <w15:chartTrackingRefBased/>
  <w15:docId w15:val="{A3CD5280-01D7-4219-AEA0-686633F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3D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i\Ordine%20CDL\Professionisti\Formazione%20C.O\FCO%202008-2010\DICHIARAZIONE%20F.C.O.Integr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F.C.O.Integrativo.dot</Template>
  <TotalTime>2</TotalTime>
  <Pages>1</Pages>
  <Words>628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VI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VI</dc:title>
  <dc:subject/>
  <dc:creator>Utente1</dc:creator>
  <cp:keywords/>
  <cp:lastModifiedBy>Paola Conterio</cp:lastModifiedBy>
  <cp:revision>4</cp:revision>
  <cp:lastPrinted>2022-12-29T08:26:00Z</cp:lastPrinted>
  <dcterms:created xsi:type="dcterms:W3CDTF">2022-12-27T10:23:00Z</dcterms:created>
  <dcterms:modified xsi:type="dcterms:W3CDTF">2022-12-29T08:27:00Z</dcterms:modified>
</cp:coreProperties>
</file>